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D8" w:rsidRDefault="00D049D8">
      <w:r>
        <w:t xml:space="preserve">Otázky k prezentaci Holocaust II. </w:t>
      </w:r>
    </w:p>
    <w:p w:rsidR="00D049D8" w:rsidRDefault="00D049D8" w:rsidP="00D049D8">
      <w:pPr>
        <w:pStyle w:val="Odstavecseseznamem"/>
        <w:numPr>
          <w:ilvl w:val="0"/>
          <w:numId w:val="1"/>
        </w:numPr>
      </w:pPr>
      <w:r>
        <w:t>Kolik bylo na území Protektorátu Čechy</w:t>
      </w:r>
      <w:r w:rsidR="00AE501B">
        <w:t xml:space="preserve"> </w:t>
      </w:r>
      <w:r>
        <w:t>a</w:t>
      </w:r>
      <w:r w:rsidR="00AE501B">
        <w:t xml:space="preserve"> </w:t>
      </w:r>
      <w:r>
        <w:t>Morava</w:t>
      </w:r>
      <w:r w:rsidR="00AE501B">
        <w:t xml:space="preserve"> v březnu 1939 evidováno Židů? </w:t>
      </w:r>
    </w:p>
    <w:p w:rsidR="00AE501B" w:rsidRDefault="00AE501B" w:rsidP="00D049D8">
      <w:pPr>
        <w:pStyle w:val="Odstavecseseznamem"/>
        <w:numPr>
          <w:ilvl w:val="0"/>
          <w:numId w:val="1"/>
        </w:numPr>
      </w:pPr>
      <w:r>
        <w:t xml:space="preserve">Vyber 3 opatření </w:t>
      </w:r>
      <w:r w:rsidR="009401DD">
        <w:t>–</w:t>
      </w:r>
      <w:r>
        <w:t xml:space="preserve"> </w:t>
      </w:r>
      <w:r w:rsidR="009401DD">
        <w:t xml:space="preserve">popiš je a napiš ke každému, jak mělo Židům znesnadnit nebo znepříjemnit život. </w:t>
      </w:r>
    </w:p>
    <w:p w:rsidR="007B1101" w:rsidRDefault="007B1101" w:rsidP="00D049D8">
      <w:pPr>
        <w:pStyle w:val="Odstavecseseznamem"/>
        <w:numPr>
          <w:ilvl w:val="0"/>
          <w:numId w:val="1"/>
        </w:numPr>
      </w:pPr>
      <w:r>
        <w:t xml:space="preserve">Podívej se na níže uložený odkaz a napiš, čeho se týká ukázka. </w:t>
      </w:r>
      <w:bookmarkStart w:id="0" w:name="_GoBack"/>
      <w:bookmarkEnd w:id="0"/>
    </w:p>
    <w:p w:rsidR="00D049D8" w:rsidRDefault="00D049D8"/>
    <w:p w:rsidR="00150C5F" w:rsidRDefault="00463B2F">
      <w:hyperlink r:id="rId5" w:history="1">
        <w:r w:rsidRPr="003C1774">
          <w:rPr>
            <w:rStyle w:val="Hypertextovodkaz"/>
          </w:rPr>
          <w:t>https://edu.ceskatelevize.cz/protizidovska-propaganda-za-protektoratu-5e4424414908cf0125157fe1</w:t>
        </w:r>
      </w:hyperlink>
    </w:p>
    <w:p w:rsidR="00463B2F" w:rsidRDefault="00463B2F"/>
    <w:sectPr w:rsidR="0046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B011F"/>
    <w:multiLevelType w:val="hybridMultilevel"/>
    <w:tmpl w:val="08004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2F"/>
    <w:rsid w:val="00150C5F"/>
    <w:rsid w:val="00463B2F"/>
    <w:rsid w:val="007B1101"/>
    <w:rsid w:val="009401DD"/>
    <w:rsid w:val="00AE501B"/>
    <w:rsid w:val="00D0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E08AF-B37B-4CA3-8329-06B31C5C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3B2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ceskatelevize.cz/protizidovska-propaganda-za-protektoratu-5e4424414908cf0125157f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2020-04-05T18:27:00Z</dcterms:created>
  <dcterms:modified xsi:type="dcterms:W3CDTF">2020-04-05T19:42:00Z</dcterms:modified>
</cp:coreProperties>
</file>